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 xml:space="preserve">ограммы Куйбышевского сельского поселения «Доступная среда»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556DD">
        <w:rPr>
          <w:rFonts w:ascii="Times New Roman" w:hAnsi="Times New Roman" w:cs="Times New Roman"/>
          <w:sz w:val="24"/>
          <w:szCs w:val="24"/>
        </w:rPr>
        <w:t>9</w:t>
      </w:r>
      <w:r w:rsidR="0014424D">
        <w:rPr>
          <w:rFonts w:ascii="Times New Roman" w:hAnsi="Times New Roman" w:cs="Times New Roman"/>
          <w:sz w:val="24"/>
          <w:szCs w:val="24"/>
        </w:rPr>
        <w:t xml:space="preserve"> мес.</w:t>
      </w:r>
      <w:r w:rsidR="003066C3">
        <w:rPr>
          <w:rFonts w:ascii="Times New Roman" w:hAnsi="Times New Roman" w:cs="Times New Roman"/>
          <w:sz w:val="24"/>
          <w:szCs w:val="24"/>
        </w:rPr>
        <w:t xml:space="preserve"> 2015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01482" w:rsidRDefault="00101482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3066C3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3066C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3066C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3066C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834B68"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834B68" w:rsidRPr="003D2CA1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3066C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3066C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3D2CA1">
            <w:pPr>
              <w:rPr>
                <w:rFonts w:ascii="Times New Roman" w:hAnsi="Times New Roman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объектов 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3066C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3066C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инвалидов, положительно оценивающих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к проблемам инвалидов</w:t>
            </w:r>
          </w:p>
          <w:p w:rsidR="00967598" w:rsidRPr="001F25FC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3066C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3066C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3066C3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</w:t>
      </w:r>
      <w:r w:rsidR="003066C3">
        <w:rPr>
          <w:bCs/>
          <w:sz w:val="24"/>
        </w:rPr>
        <w:t xml:space="preserve">        </w:t>
      </w:r>
      <w:r w:rsidRPr="001F25FC">
        <w:rPr>
          <w:bCs/>
          <w:sz w:val="24"/>
        </w:rPr>
        <w:t xml:space="preserve">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3066C3" w:rsidRPr="003066C3">
        <w:rPr>
          <w:rFonts w:ascii="Times New Roman" w:hAnsi="Times New Roman"/>
          <w:sz w:val="24"/>
          <w:szCs w:val="24"/>
          <w:u w:val="single"/>
        </w:rPr>
        <w:t>15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3556DD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3066C3">
        <w:rPr>
          <w:rFonts w:ascii="Times New Roman" w:hAnsi="Times New Roman"/>
          <w:sz w:val="24"/>
          <w:szCs w:val="24"/>
          <w:u w:val="single"/>
        </w:rPr>
        <w:t>2015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7ED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40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CB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24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1E82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6C3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6DD"/>
    <w:rsid w:val="00355974"/>
    <w:rsid w:val="00355A98"/>
    <w:rsid w:val="00355D7C"/>
    <w:rsid w:val="00356CB6"/>
    <w:rsid w:val="00357201"/>
    <w:rsid w:val="00357E8F"/>
    <w:rsid w:val="003605F8"/>
    <w:rsid w:val="003607CE"/>
    <w:rsid w:val="00360837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1A11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A9B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5CE4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65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6AA1"/>
    <w:rsid w:val="00E7774A"/>
    <w:rsid w:val="00E77E20"/>
    <w:rsid w:val="00E80A0E"/>
    <w:rsid w:val="00E80BE9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2015-10-20T08:51:00Z</cp:lastPrinted>
  <dcterms:created xsi:type="dcterms:W3CDTF">2014-07-08T04:20:00Z</dcterms:created>
  <dcterms:modified xsi:type="dcterms:W3CDTF">2015-10-20T08:52:00Z</dcterms:modified>
</cp:coreProperties>
</file>